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D3F" w:rsidRDefault="001B3C08">
      <w:r>
        <w:rPr>
          <w:noProof/>
          <w:lang w:eastAsia="de-DE"/>
        </w:rPr>
        <w:drawing>
          <wp:inline distT="0" distB="0" distL="0" distR="0">
            <wp:extent cx="5760720" cy="1117159"/>
            <wp:effectExtent l="0" t="0" r="0" b="6985"/>
            <wp:docPr id="2" name="Grafik 2" descr="C:\Users\Jürgen\AppData\Local\Microsoft\Windows\INetCache\Content.Word\DSCF3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ürgen\AppData\Local\Microsoft\Windows\INetCache\Content.Word\DSCF34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1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BFA" w:rsidRDefault="00882BFA"/>
    <w:p w:rsidR="00882BFA" w:rsidRDefault="00882BFA">
      <w:r>
        <w:t>Kirchenbuch Dellwig 17</w:t>
      </w:r>
      <w:r w:rsidR="001B3C08">
        <w:t>47</w:t>
      </w:r>
      <w:r>
        <w:t xml:space="preserve">; ARCHION-Bild </w:t>
      </w:r>
      <w:r w:rsidR="001B3C08">
        <w:t>206</w:t>
      </w:r>
      <w:r>
        <w:t xml:space="preserve"> in „</w:t>
      </w:r>
      <w:r w:rsidR="001B3C08">
        <w:t>Taufen 1714 - 1748</w:t>
      </w:r>
      <w:r>
        <w:t>“</w:t>
      </w:r>
    </w:p>
    <w:p w:rsidR="00882BFA" w:rsidRDefault="00882BFA">
      <w:r>
        <w:t>Abschrift:</w:t>
      </w:r>
    </w:p>
    <w:p w:rsidR="00882BFA" w:rsidRDefault="00882BFA">
      <w:r>
        <w:t>„</w:t>
      </w:r>
      <w:r w:rsidR="001B3C08">
        <w:t>d 10ten (Januar, KJK) Echtermans Sohnl. Path. (Paten, KJK) Uhlenbrock des Vatters Mutte</w:t>
      </w:r>
      <w:r w:rsidR="001E0BEE">
        <w:t>r</w:t>
      </w:r>
      <w:bookmarkStart w:id="0" w:name="_GoBack"/>
      <w:bookmarkEnd w:id="0"/>
      <w:r w:rsidR="001B3C08">
        <w:t xml:space="preserve"> und Schefe (Scheper?, KJK) zu Ardey es h. Casp. Diederich“.</w:t>
      </w:r>
    </w:p>
    <w:sectPr w:rsidR="00882BF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BFA"/>
    <w:rsid w:val="001B3C08"/>
    <w:rsid w:val="001E0BEE"/>
    <w:rsid w:val="001E3D3F"/>
    <w:rsid w:val="002F6B13"/>
    <w:rsid w:val="005F386D"/>
    <w:rsid w:val="00882BFA"/>
    <w:rsid w:val="009473FB"/>
    <w:rsid w:val="00F8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9473FB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2BF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82B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9473FB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2BF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82B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Jürgen</dc:creator>
  <cp:lastModifiedBy>HP</cp:lastModifiedBy>
  <cp:revision>3</cp:revision>
  <dcterms:created xsi:type="dcterms:W3CDTF">2017-02-21T16:47:00Z</dcterms:created>
  <dcterms:modified xsi:type="dcterms:W3CDTF">2018-11-02T15:00:00Z</dcterms:modified>
</cp:coreProperties>
</file>