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A5686">
      <w:r>
        <w:rPr>
          <w:noProof/>
          <w:lang w:eastAsia="de-DE"/>
        </w:rPr>
        <w:drawing>
          <wp:inline distT="0" distB="0" distL="0" distR="0">
            <wp:extent cx="5760720" cy="1002083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D3" w:rsidRDefault="00CD27D3"/>
    <w:p w:rsidR="00CD27D3" w:rsidRDefault="00CD27D3">
      <w:bookmarkStart w:id="0" w:name="_GoBack"/>
      <w:r>
        <w:t>Kirchenbuch Adorf 1</w:t>
      </w:r>
      <w:r w:rsidR="004C1B06">
        <w:t>7</w:t>
      </w:r>
      <w:r w:rsidR="002A5686">
        <w:t>29</w:t>
      </w:r>
      <w:r>
        <w:t xml:space="preserve"> ARCHION-Bild </w:t>
      </w:r>
      <w:r w:rsidR="004C1B06">
        <w:t>7</w:t>
      </w:r>
      <w:r w:rsidR="002A5686">
        <w:t xml:space="preserve">06 </w:t>
      </w:r>
      <w:r>
        <w:t>in Kirchenbuch 1</w:t>
      </w:r>
      <w:r w:rsidR="004C1B06">
        <w:t>703 - 1739</w:t>
      </w:r>
    </w:p>
    <w:p w:rsidR="00CD27D3" w:rsidRDefault="00CD27D3">
      <w:r>
        <w:t>Abschrift:</w:t>
      </w:r>
    </w:p>
    <w:p w:rsidR="00CD27D3" w:rsidRDefault="00CD27D3">
      <w:r>
        <w:t>„</w:t>
      </w:r>
      <w:r w:rsidR="002A5686">
        <w:t xml:space="preserve">17; d. 14 </w:t>
      </w:r>
      <w:proofErr w:type="spellStart"/>
      <w:r w:rsidR="002A5686">
        <w:t>Martii</w:t>
      </w:r>
      <w:proofErr w:type="spellEnd"/>
      <w:r w:rsidR="002A5686">
        <w:t xml:space="preserve"> ist der gewesene </w:t>
      </w:r>
      <w:proofErr w:type="spellStart"/>
      <w:r w:rsidR="002A5686">
        <w:t>Junckern</w:t>
      </w:r>
      <w:proofErr w:type="spellEnd"/>
      <w:r w:rsidR="002A5686">
        <w:t xml:space="preserve"> Müller (d.i. die </w:t>
      </w:r>
      <w:proofErr w:type="spellStart"/>
      <w:r w:rsidR="002A5686">
        <w:t>Adorfer</w:t>
      </w:r>
      <w:proofErr w:type="spellEnd"/>
      <w:r w:rsidR="002A5686">
        <w:t xml:space="preserve"> Mühle, KJK) in Adorf </w:t>
      </w:r>
      <w:proofErr w:type="spellStart"/>
      <w:r w:rsidR="002A5686">
        <w:t>Mstr</w:t>
      </w:r>
      <w:proofErr w:type="spellEnd"/>
      <w:r w:rsidR="002A5686">
        <w:t xml:space="preserve">. Henrich </w:t>
      </w:r>
      <w:proofErr w:type="spellStart"/>
      <w:r w:rsidR="002A5686">
        <w:t>Zöger</w:t>
      </w:r>
      <w:proofErr w:type="spellEnd"/>
      <w:r w:rsidR="002A5686">
        <w:t xml:space="preserve"> begraben, alt 84 Jahr“.</w:t>
      </w:r>
      <w:bookmarkEnd w:id="0"/>
    </w:p>
    <w:sectPr w:rsidR="00CD2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D3"/>
    <w:rsid w:val="00057BD0"/>
    <w:rsid w:val="000E67AF"/>
    <w:rsid w:val="001D7626"/>
    <w:rsid w:val="00206A88"/>
    <w:rsid w:val="002A50BC"/>
    <w:rsid w:val="002A5686"/>
    <w:rsid w:val="00316604"/>
    <w:rsid w:val="003723C3"/>
    <w:rsid w:val="003E472C"/>
    <w:rsid w:val="004C1B06"/>
    <w:rsid w:val="00585721"/>
    <w:rsid w:val="006040E4"/>
    <w:rsid w:val="00605B60"/>
    <w:rsid w:val="006A00A5"/>
    <w:rsid w:val="007458F9"/>
    <w:rsid w:val="007778CC"/>
    <w:rsid w:val="0082143C"/>
    <w:rsid w:val="00883D61"/>
    <w:rsid w:val="008B3597"/>
    <w:rsid w:val="00917228"/>
    <w:rsid w:val="00AA7044"/>
    <w:rsid w:val="00B501A5"/>
    <w:rsid w:val="00B974D5"/>
    <w:rsid w:val="00BD133D"/>
    <w:rsid w:val="00C90235"/>
    <w:rsid w:val="00CC41A4"/>
    <w:rsid w:val="00CD27D3"/>
    <w:rsid w:val="00F17F42"/>
    <w:rsid w:val="00F91FDD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7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7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2019-04-01T14:32:00Z</dcterms:created>
  <dcterms:modified xsi:type="dcterms:W3CDTF">2019-04-01T14:32:00Z</dcterms:modified>
</cp:coreProperties>
</file>