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82C58">
      <w:r>
        <w:rPr>
          <w:noProof/>
          <w:lang w:eastAsia="de-DE"/>
        </w:rPr>
        <w:drawing>
          <wp:inline distT="0" distB="0" distL="0" distR="0">
            <wp:extent cx="5760720" cy="9743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75" w:rsidRDefault="002D4975"/>
    <w:p w:rsidR="002D4975" w:rsidRDefault="002D4975">
      <w:bookmarkStart w:id="0" w:name="_GoBack"/>
      <w:r>
        <w:t>Kirchenbuch Heeren 1</w:t>
      </w:r>
      <w:r w:rsidR="009A75C2">
        <w:t>7</w:t>
      </w:r>
      <w:r w:rsidR="00B82C58">
        <w:t>04</w:t>
      </w:r>
      <w:r>
        <w:t xml:space="preserve"> ARCHION-Bild </w:t>
      </w:r>
      <w:r w:rsidR="009A75C2">
        <w:t>2</w:t>
      </w:r>
      <w:r w:rsidR="00B82C58">
        <w:t>6</w:t>
      </w:r>
      <w:r>
        <w:t xml:space="preserve"> in „</w:t>
      </w:r>
      <w:r w:rsidR="00B82C58">
        <w:t>Taufen etc. 1683 - 1716</w:t>
      </w:r>
      <w:r>
        <w:t>“</w:t>
      </w:r>
    </w:p>
    <w:p w:rsidR="002D4975" w:rsidRDefault="002D4975">
      <w:r>
        <w:t>Abschrift:</w:t>
      </w:r>
    </w:p>
    <w:p w:rsidR="00A3550A" w:rsidRDefault="002D4975">
      <w:r>
        <w:t>„</w:t>
      </w:r>
      <w:r w:rsidR="00511FC7">
        <w:t>d</w:t>
      </w:r>
      <w:r w:rsidR="00B82C58">
        <w:t xml:space="preserve"> 25 Decembr. als am H. Christfest sind nach vorhergegangener Unterweisung nachfolgende junge Söhne zum H. Abendmahl zugelaßen Diederich Helmich,…“.</w:t>
      </w:r>
    </w:p>
    <w:bookmarkEnd w:id="0"/>
    <w:p w:rsidR="00A3550A" w:rsidRDefault="00A3550A"/>
    <w:p w:rsidR="00A3550A" w:rsidRDefault="00A3550A"/>
    <w:p w:rsidR="00A3550A" w:rsidRDefault="00A3550A"/>
    <w:sectPr w:rsidR="00A35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5"/>
    <w:rsid w:val="000A1980"/>
    <w:rsid w:val="001E3D3F"/>
    <w:rsid w:val="002D4975"/>
    <w:rsid w:val="002F6B13"/>
    <w:rsid w:val="003B0149"/>
    <w:rsid w:val="00511FC7"/>
    <w:rsid w:val="005F386D"/>
    <w:rsid w:val="00652C3B"/>
    <w:rsid w:val="009A75C2"/>
    <w:rsid w:val="00A3550A"/>
    <w:rsid w:val="00B82C58"/>
    <w:rsid w:val="00EE793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2016-01-10T09:40:00Z</cp:lastPrinted>
  <dcterms:created xsi:type="dcterms:W3CDTF">2016-01-10T10:58:00Z</dcterms:created>
  <dcterms:modified xsi:type="dcterms:W3CDTF">2016-01-10T10:58:00Z</dcterms:modified>
</cp:coreProperties>
</file>