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F04D0">
      <w:r>
        <w:rPr>
          <w:noProof/>
          <w:lang w:eastAsia="de-DE"/>
        </w:rPr>
        <w:drawing>
          <wp:inline distT="0" distB="0" distL="0" distR="0">
            <wp:extent cx="5760720" cy="118438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08" w:rsidRDefault="00C11F08"/>
    <w:p w:rsidR="00C11F08" w:rsidRDefault="00C11F08">
      <w:bookmarkStart w:id="0" w:name="_GoBack"/>
      <w:r>
        <w:t>Kirchenbuch Adorf 1</w:t>
      </w:r>
      <w:r w:rsidR="00AC6415">
        <w:t>65</w:t>
      </w:r>
      <w:r w:rsidR="00BF04D0">
        <w:t>9</w:t>
      </w:r>
      <w:r>
        <w:t xml:space="preserve">; ARCHION-Bild </w:t>
      </w:r>
      <w:r w:rsidR="00BF04D0">
        <w:t>100</w:t>
      </w:r>
      <w:r>
        <w:t xml:space="preserve"> in Kirchenbuch 1</w:t>
      </w:r>
      <w:r w:rsidR="00AC6415">
        <w:t>648 - 1702</w:t>
      </w:r>
    </w:p>
    <w:p w:rsidR="00C11F08" w:rsidRDefault="00C11F08">
      <w:r>
        <w:t>Abschrift:</w:t>
      </w:r>
    </w:p>
    <w:p w:rsidR="00C11F08" w:rsidRDefault="00C11F08">
      <w:r>
        <w:t>„</w:t>
      </w:r>
      <w:r w:rsidR="00BF04D0">
        <w:t xml:space="preserve">Dom. Judica (Sonntag </w:t>
      </w:r>
      <w:proofErr w:type="spellStart"/>
      <w:r w:rsidR="00BF04D0">
        <w:t>Judicare</w:t>
      </w:r>
      <w:proofErr w:type="spellEnd"/>
      <w:r w:rsidR="00BF04D0">
        <w:t xml:space="preserve">, 30.03.1659, KJK) Burchard Göttes Söhnlein zu </w:t>
      </w:r>
      <w:proofErr w:type="spellStart"/>
      <w:r w:rsidR="00BF04D0">
        <w:t>Wirmighausen</w:t>
      </w:r>
      <w:proofErr w:type="spellEnd"/>
      <w:r w:rsidR="00BF04D0">
        <w:t xml:space="preserve"> getauft, Johannes </w:t>
      </w:r>
      <w:proofErr w:type="spellStart"/>
      <w:r w:rsidR="00BF04D0">
        <w:t>genandt</w:t>
      </w:r>
      <w:proofErr w:type="spellEnd"/>
      <w:r w:rsidR="00BF04D0">
        <w:t xml:space="preserve">, Zeugen Johann </w:t>
      </w:r>
      <w:proofErr w:type="spellStart"/>
      <w:r w:rsidR="00BF04D0">
        <w:t>Süper</w:t>
      </w:r>
      <w:proofErr w:type="spellEnd"/>
      <w:r w:rsidR="00BF04D0">
        <w:t xml:space="preserve"> </w:t>
      </w:r>
      <w:proofErr w:type="spellStart"/>
      <w:r w:rsidR="00BF04D0">
        <w:t>Rhodensis</w:t>
      </w:r>
      <w:proofErr w:type="spellEnd"/>
      <w:r w:rsidR="00BF04D0">
        <w:t xml:space="preserve"> (aus </w:t>
      </w:r>
      <w:proofErr w:type="spellStart"/>
      <w:r w:rsidR="00BF04D0">
        <w:t>Rhoden</w:t>
      </w:r>
      <w:proofErr w:type="spellEnd"/>
      <w:r w:rsidR="00BF04D0">
        <w:t>, KJK), Johann Beerenfängers …Hausfrau…“.</w:t>
      </w:r>
      <w:bookmarkEnd w:id="0"/>
    </w:p>
    <w:sectPr w:rsidR="00C11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8"/>
    <w:rsid w:val="000E67AF"/>
    <w:rsid w:val="001D7626"/>
    <w:rsid w:val="00357BD2"/>
    <w:rsid w:val="00505158"/>
    <w:rsid w:val="0082143C"/>
    <w:rsid w:val="00AC6415"/>
    <w:rsid w:val="00BF04D0"/>
    <w:rsid w:val="00C11F08"/>
    <w:rsid w:val="00C90235"/>
    <w:rsid w:val="00CD37DD"/>
    <w:rsid w:val="00D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2019-01-01T15:31:00Z</dcterms:created>
  <dcterms:modified xsi:type="dcterms:W3CDTF">2019-01-01T15:31:00Z</dcterms:modified>
</cp:coreProperties>
</file>