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4E" w:rsidRDefault="002A4F61" w:rsidP="00305E67">
      <w:r>
        <w:rPr>
          <w:noProof/>
          <w:lang w:eastAsia="de-DE"/>
        </w:rPr>
        <w:drawing>
          <wp:inline distT="0" distB="0" distL="0" distR="0">
            <wp:extent cx="5760720" cy="2131010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E67" w:rsidRDefault="00305E67" w:rsidP="00305E67"/>
    <w:p w:rsidR="00305E67" w:rsidRDefault="00305E67" w:rsidP="00305E67">
      <w:r>
        <w:t>Kirchenbuch Methler 17</w:t>
      </w:r>
      <w:r w:rsidR="002A4F61">
        <w:t>18</w:t>
      </w:r>
      <w:r>
        <w:t xml:space="preserve">; ARCHION-Bild </w:t>
      </w:r>
      <w:r w:rsidR="002A4F61">
        <w:t>12</w:t>
      </w:r>
      <w:r>
        <w:t xml:space="preserve"> in „T</w:t>
      </w:r>
      <w:r w:rsidR="002A4F61">
        <w:t>rauungen 1713 - 1829</w:t>
      </w:r>
      <w:r>
        <w:t>“</w:t>
      </w:r>
      <w:r w:rsidR="002A4F61">
        <w:t xml:space="preserve"> (sehr dunkle Vorlage)</w:t>
      </w:r>
    </w:p>
    <w:p w:rsidR="00305E67" w:rsidRDefault="00305E67" w:rsidP="00305E67">
      <w:r>
        <w:t>Abschrift:</w:t>
      </w:r>
    </w:p>
    <w:p w:rsidR="00305E67" w:rsidRPr="00305E67" w:rsidRDefault="00305E67" w:rsidP="00305E67">
      <w:r>
        <w:t>„</w:t>
      </w:r>
      <w:r w:rsidR="002A4F61">
        <w:t>cop. d. 21. April (getraut am…</w:t>
      </w:r>
      <w:proofErr w:type="gramStart"/>
      <w:r w:rsidR="002A4F61">
        <w:t>,KJK</w:t>
      </w:r>
      <w:proofErr w:type="gramEnd"/>
      <w:r w:rsidR="002A4F61">
        <w:t>) Dietherich Johann Schulte genannt Schlüter (mit</w:t>
      </w:r>
      <w:r w:rsidR="005B3BA9">
        <w:t>..</w:t>
      </w:r>
      <w:bookmarkStart w:id="0" w:name="_GoBack"/>
      <w:bookmarkEnd w:id="0"/>
      <w:r w:rsidR="002A4F61">
        <w:t>. KJK) Margaretha Elisabet Speckenwehrt“.</w:t>
      </w:r>
    </w:p>
    <w:sectPr w:rsidR="00305E67" w:rsidRPr="00305E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4E"/>
    <w:rsid w:val="001910F3"/>
    <w:rsid w:val="001E3D3F"/>
    <w:rsid w:val="002A4F61"/>
    <w:rsid w:val="002F6B13"/>
    <w:rsid w:val="00305E67"/>
    <w:rsid w:val="005B3BA9"/>
    <w:rsid w:val="005D75FF"/>
    <w:rsid w:val="005F386D"/>
    <w:rsid w:val="00683D68"/>
    <w:rsid w:val="00870D4E"/>
    <w:rsid w:val="009473FB"/>
    <w:rsid w:val="00CE71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2016-04-02T15:30:00Z</cp:lastPrinted>
  <dcterms:created xsi:type="dcterms:W3CDTF">2016-04-02T15:33:00Z</dcterms:created>
  <dcterms:modified xsi:type="dcterms:W3CDTF">2016-04-03T10:13:00Z</dcterms:modified>
</cp:coreProperties>
</file>