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45C3E">
      <w:r>
        <w:rPr>
          <w:noProof/>
          <w:lang w:eastAsia="de-DE"/>
        </w:rPr>
        <w:drawing>
          <wp:inline distT="0" distB="0" distL="0" distR="0">
            <wp:extent cx="5760720" cy="830924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8C" w:rsidRDefault="0054728C"/>
    <w:p w:rsidR="0054728C" w:rsidRDefault="0054728C">
      <w:bookmarkStart w:id="0" w:name="_GoBack"/>
      <w:r>
        <w:t>Kirchenbuch Heeren 17</w:t>
      </w:r>
      <w:r w:rsidR="00045C3E">
        <w:t>12</w:t>
      </w:r>
      <w:r>
        <w:t xml:space="preserve">; ARCHION-Bild </w:t>
      </w:r>
      <w:r w:rsidR="00045C3E">
        <w:t>32</w:t>
      </w:r>
      <w:r>
        <w:t xml:space="preserve"> in „</w:t>
      </w:r>
      <w:r w:rsidR="00B100B2">
        <w:t>Taufen 1683 - 1717</w:t>
      </w:r>
      <w:r>
        <w:t>“</w:t>
      </w:r>
    </w:p>
    <w:p w:rsidR="0054728C" w:rsidRDefault="0054728C">
      <w:r>
        <w:t>Abschrift:</w:t>
      </w:r>
    </w:p>
    <w:p w:rsidR="00A6244A" w:rsidRDefault="0054728C" w:rsidP="00B100B2">
      <w:r>
        <w:t>„</w:t>
      </w:r>
      <w:r w:rsidR="00B100B2">
        <w:t xml:space="preserve">d </w:t>
      </w:r>
      <w:r w:rsidR="009A33AF">
        <w:t>1</w:t>
      </w:r>
      <w:r w:rsidR="00045C3E">
        <w:t>9. (März, KJK) Dreeß im Holze ein Kind taufen und nennen laßen Johann Jürgen“.</w:t>
      </w:r>
      <w:bookmarkEnd w:id="0"/>
    </w:p>
    <w:sectPr w:rsidR="00A62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8C"/>
    <w:rsid w:val="000208A0"/>
    <w:rsid w:val="00045C3E"/>
    <w:rsid w:val="001E3D3F"/>
    <w:rsid w:val="002F6B13"/>
    <w:rsid w:val="00302E78"/>
    <w:rsid w:val="00372165"/>
    <w:rsid w:val="0054728C"/>
    <w:rsid w:val="005F386D"/>
    <w:rsid w:val="00947059"/>
    <w:rsid w:val="009A33AF"/>
    <w:rsid w:val="00A6244A"/>
    <w:rsid w:val="00B100B2"/>
    <w:rsid w:val="00CA4EC8"/>
    <w:rsid w:val="00D55968"/>
    <w:rsid w:val="00D94B6C"/>
    <w:rsid w:val="00E2571F"/>
    <w:rsid w:val="00F8564A"/>
    <w:rsid w:val="00F96CA0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2016-01-07T14:38:00Z</dcterms:created>
  <dcterms:modified xsi:type="dcterms:W3CDTF">2016-01-07T14:38:00Z</dcterms:modified>
</cp:coreProperties>
</file>