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94253">
      <w:r>
        <w:rPr>
          <w:noProof/>
          <w:lang w:eastAsia="de-DE"/>
        </w:rPr>
        <w:drawing>
          <wp:inline distT="0" distB="0" distL="0" distR="0">
            <wp:extent cx="5760720" cy="2125593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253" w:rsidRDefault="00894253"/>
    <w:p w:rsidR="00894253" w:rsidRDefault="00894253">
      <w:r>
        <w:t>Kirchenbuch Lünern 1736; ARCHION-Bild 175 in „Beerdigungen 1680 – 1765“</w:t>
      </w:r>
    </w:p>
    <w:p w:rsidR="00894253" w:rsidRDefault="00894253">
      <w:r>
        <w:t>Abschrift:</w:t>
      </w:r>
    </w:p>
    <w:p w:rsidR="00894253" w:rsidRDefault="00894253">
      <w:r>
        <w:t>„den 17. (Oktober, KJK) Wiemann seine Frau</w:t>
      </w:r>
      <w:r w:rsidRPr="00894253">
        <w:rPr>
          <w:vertAlign w:val="superscript"/>
        </w:rPr>
        <w:t>*)</w:t>
      </w:r>
      <w:r>
        <w:t xml:space="preserve"> so erstlich ins Kindbett gekommen, aber durch starcke Bewegung an einer Blutstürtzung plötzlich gestorben“.</w:t>
      </w:r>
    </w:p>
    <w:p w:rsidR="00894253" w:rsidRDefault="00894253"/>
    <w:p w:rsidR="00894253" w:rsidRPr="00894253" w:rsidRDefault="00894253">
      <w:pPr>
        <w:rPr>
          <w:sz w:val="18"/>
          <w:szCs w:val="18"/>
        </w:rPr>
      </w:pPr>
      <w:r w:rsidRPr="00894253">
        <w:rPr>
          <w:sz w:val="18"/>
          <w:szCs w:val="18"/>
        </w:rPr>
        <w:t>*)</w:t>
      </w:r>
      <w:r>
        <w:rPr>
          <w:sz w:val="18"/>
          <w:szCs w:val="18"/>
        </w:rPr>
        <w:t xml:space="preserve"> Sehr wahrscheinlich handelt es sich um Maria Elsabein Wiemann, getauft 08.12.1717. </w:t>
      </w:r>
      <w:r w:rsidR="00562B10">
        <w:rPr>
          <w:sz w:val="18"/>
          <w:szCs w:val="18"/>
        </w:rPr>
        <w:t>Geboren wurde Gotthard (‚Godhard‘) Henrich.</w:t>
      </w:r>
      <w:bookmarkStart w:id="0" w:name="_GoBack"/>
      <w:bookmarkEnd w:id="0"/>
    </w:p>
    <w:sectPr w:rsidR="00894253" w:rsidRPr="008942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53"/>
    <w:rsid w:val="001E3D3F"/>
    <w:rsid w:val="002F6B13"/>
    <w:rsid w:val="00562B10"/>
    <w:rsid w:val="005F386D"/>
    <w:rsid w:val="00894253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2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2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2015-11-20T15:19:00Z</dcterms:created>
  <dcterms:modified xsi:type="dcterms:W3CDTF">2015-11-20T15:44:00Z</dcterms:modified>
</cp:coreProperties>
</file>