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1B9D">
      <w:r>
        <w:rPr>
          <w:noProof/>
          <w:lang w:eastAsia="de-DE"/>
        </w:rPr>
        <w:drawing>
          <wp:inline distT="0" distB="0" distL="0" distR="0">
            <wp:extent cx="5760720" cy="133194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6" w:rsidRDefault="005364E6"/>
    <w:p w:rsidR="005364E6" w:rsidRDefault="005364E6" w:rsidP="005364E6">
      <w:bookmarkStart w:id="0" w:name="_GoBack"/>
      <w:r>
        <w:t>Kirchenbuch Heeren 17</w:t>
      </w:r>
      <w:r w:rsidR="00D37CDA">
        <w:t>36</w:t>
      </w:r>
      <w:r>
        <w:t>; ARCHION-Bild 5</w:t>
      </w:r>
      <w:r w:rsidR="00D37CDA">
        <w:t>6</w:t>
      </w:r>
      <w:r>
        <w:t xml:space="preserve"> in „</w:t>
      </w:r>
      <w:r w:rsidR="00D37CDA">
        <w:t>Taufen 1683 - 1716</w:t>
      </w:r>
      <w:r>
        <w:t>“</w:t>
      </w:r>
    </w:p>
    <w:p w:rsidR="005364E6" w:rsidRDefault="005364E6" w:rsidP="005364E6">
      <w:r>
        <w:t>Abschrift:</w:t>
      </w:r>
    </w:p>
    <w:p w:rsidR="002244D8" w:rsidRDefault="005364E6" w:rsidP="00D37CDA">
      <w:r>
        <w:t>„</w:t>
      </w:r>
      <w:r w:rsidR="00D37CDA">
        <w:t>1736 d. 24. (Juli, KJK) Helmich ein Söhnlein taufen laßen, nahmens Diederich Johann“.</w:t>
      </w:r>
    </w:p>
    <w:p w:rsidR="00D37CDA" w:rsidRDefault="00D37CDA" w:rsidP="00D37CDA">
      <w:r>
        <w:t>„d. 26. dito (Juli, KJK) Merschman zu Werve ein Söhnlein taufen und nennen laßen Johann Diederich. d. 20. ej. nat: (den 20. eius natus, desselben Monats geboren)“.</w:t>
      </w:r>
      <w:bookmarkEnd w:id="0"/>
    </w:p>
    <w:sectPr w:rsidR="00D37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6"/>
    <w:rsid w:val="000E6DF2"/>
    <w:rsid w:val="001E3D3F"/>
    <w:rsid w:val="002244D8"/>
    <w:rsid w:val="002F6B13"/>
    <w:rsid w:val="005364E6"/>
    <w:rsid w:val="005F386D"/>
    <w:rsid w:val="00932463"/>
    <w:rsid w:val="009A3A79"/>
    <w:rsid w:val="00A11B9D"/>
    <w:rsid w:val="00D37CD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2016-01-11T13:56:00Z</dcterms:created>
  <dcterms:modified xsi:type="dcterms:W3CDTF">2016-01-11T13:56:00Z</dcterms:modified>
</cp:coreProperties>
</file>